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35049" w14:textId="77777777" w:rsidR="00AD33EC" w:rsidRDefault="00AD33EC" w:rsidP="00AD33E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</w:pPr>
    </w:p>
    <w:p w14:paraId="33D78188" w14:textId="728F4D6E" w:rsidR="00AD33EC" w:rsidRDefault="00AD33EC" w:rsidP="00AD33E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</w:pPr>
    </w:p>
    <w:p w14:paraId="7E9A60C7" w14:textId="037FC12F" w:rsidR="00AD33EC" w:rsidRDefault="00AD33EC" w:rsidP="00AD33E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</w:pPr>
    </w:p>
    <w:p w14:paraId="5722EA89" w14:textId="77777777" w:rsidR="00AD33EC" w:rsidRDefault="00AD33EC" w:rsidP="00AD33E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</w:pPr>
    </w:p>
    <w:p w14:paraId="57FD35DF" w14:textId="77777777" w:rsidR="00AD33EC" w:rsidRDefault="00AD33EC" w:rsidP="00AD33E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</w:pPr>
    </w:p>
    <w:p w14:paraId="6DF7A058" w14:textId="77777777" w:rsidR="00AD33EC" w:rsidRDefault="00AD33EC" w:rsidP="00AD33E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</w:pPr>
    </w:p>
    <w:p w14:paraId="5A86704E" w14:textId="77777777" w:rsidR="00AD33EC" w:rsidRDefault="00AD33EC" w:rsidP="00AD33E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</w:pPr>
    </w:p>
    <w:p w14:paraId="7D84E12D" w14:textId="4FCF308D" w:rsidR="00AD33EC" w:rsidRPr="00AD33EC" w:rsidRDefault="00AD33EC" w:rsidP="00AD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  <w:t>GNS</w:t>
      </w:r>
      <w:r w:rsidRPr="00AD33E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  <w:t xml:space="preserve"> </w:t>
      </w:r>
      <w:proofErr w:type="gramStart"/>
      <w:r w:rsidRPr="00AD33E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  <w:t>sports  activity</w:t>
      </w:r>
      <w:proofErr w:type="gramEnd"/>
      <w:r w:rsidRPr="00AD33E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  <w:t xml:space="preserve"> for the year 2021-2022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  <w:t xml:space="preserve">  Please find the Link</w:t>
      </w:r>
      <w:r w:rsidRPr="00AD33E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  <w:t> </w:t>
      </w:r>
    </w:p>
    <w:p w14:paraId="6749B2A7" w14:textId="77777777" w:rsidR="00AD33EC" w:rsidRPr="00AD33EC" w:rsidRDefault="00AD33EC" w:rsidP="00AD3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14:paraId="1157A064" w14:textId="77777777" w:rsidR="00AD33EC" w:rsidRPr="00AD33EC" w:rsidRDefault="00AD33EC" w:rsidP="00AD3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hyperlink r:id="rId6" w:tgtFrame="_blank" w:history="1">
        <w:r w:rsidRPr="00AD33E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IN"/>
          </w:rPr>
          <w:t>https://forms.gle/yqWvMB2hS9tRtRkh8</w:t>
        </w:r>
      </w:hyperlink>
      <w:r w:rsidRPr="00AD33EC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 w:type="textWrapping" w:clear="all"/>
      </w:r>
    </w:p>
    <w:p w14:paraId="69B0C922" w14:textId="77777777" w:rsidR="00AD33EC" w:rsidRPr="00AD33EC" w:rsidRDefault="00AD33EC" w:rsidP="00AD3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14:paraId="5A4E2B54" w14:textId="5B5DB057" w:rsidR="004C1251" w:rsidRDefault="00AD33EC">
      <w:r>
        <w:rPr>
          <w:rFonts w:ascii="Times New Roman" w:hAnsi="Times New Roman" w:cs="Times New Roman"/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59264" behindDoc="0" locked="0" layoutInCell="1" allowOverlap="1" wp14:anchorId="4017A038" wp14:editId="12BF02C5">
            <wp:simplePos x="0" y="0"/>
            <wp:positionH relativeFrom="column">
              <wp:posOffset>4410075</wp:posOffset>
            </wp:positionH>
            <wp:positionV relativeFrom="paragraph">
              <wp:posOffset>189865</wp:posOffset>
            </wp:positionV>
            <wp:extent cx="1067435" cy="621030"/>
            <wp:effectExtent l="0" t="0" r="0" b="7620"/>
            <wp:wrapThrough wrapText="bothSides">
              <wp:wrapPolygon edited="0">
                <wp:start x="0" y="0"/>
                <wp:lineTo x="0" y="21202"/>
                <wp:lineTo x="771" y="21202"/>
                <wp:lineTo x="2313" y="21202"/>
                <wp:lineTo x="6553" y="21202"/>
                <wp:lineTo x="20045" y="13252"/>
                <wp:lineTo x="21202" y="7288"/>
                <wp:lineTo x="20045" y="0"/>
                <wp:lineTo x="12721" y="0"/>
                <wp:lineTo x="0" y="0"/>
              </wp:wrapPolygon>
            </wp:wrapThrough>
            <wp:docPr id="2" name="Picture 1" descr="C:\Users\Subramanian\Downloads\WhatsApp Image 2020-07-27 at 14.11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bramanian\Downloads\WhatsApp Image 2020-07-27 at 14.11.2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</w:t>
      </w:r>
    </w:p>
    <w:p w14:paraId="3442E893" w14:textId="52630AD3" w:rsidR="00AD33EC" w:rsidRPr="00AD33EC" w:rsidRDefault="00AD33EC" w:rsidP="00AD33EC"/>
    <w:p w14:paraId="3CA32129" w14:textId="593BF9EF" w:rsidR="00AD33EC" w:rsidRDefault="00AD33EC" w:rsidP="00AD33EC"/>
    <w:p w14:paraId="6CF03012" w14:textId="00452CFE" w:rsidR="00AD33EC" w:rsidRPr="00AD33EC" w:rsidRDefault="00AD33EC" w:rsidP="00AD33EC">
      <w:pPr>
        <w:tabs>
          <w:tab w:val="left" w:pos="7005"/>
        </w:tabs>
      </w:pPr>
      <w:r>
        <w:tab/>
        <w:t xml:space="preserve">       PRINCIPAL</w:t>
      </w:r>
    </w:p>
    <w:sectPr w:rsidR="00AD33EC" w:rsidRPr="00AD33E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5F4DC" w14:textId="77777777" w:rsidR="00BF4CF3" w:rsidRDefault="00BF4CF3" w:rsidP="00AD33EC">
      <w:pPr>
        <w:spacing w:after="0" w:line="240" w:lineRule="auto"/>
      </w:pPr>
      <w:r>
        <w:separator/>
      </w:r>
    </w:p>
  </w:endnote>
  <w:endnote w:type="continuationSeparator" w:id="0">
    <w:p w14:paraId="5FEDFF9D" w14:textId="77777777" w:rsidR="00BF4CF3" w:rsidRDefault="00BF4CF3" w:rsidP="00AD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B1245" w14:textId="77777777" w:rsidR="00BF4CF3" w:rsidRDefault="00BF4CF3" w:rsidP="00AD33EC">
      <w:pPr>
        <w:spacing w:after="0" w:line="240" w:lineRule="auto"/>
      </w:pPr>
      <w:r>
        <w:separator/>
      </w:r>
    </w:p>
  </w:footnote>
  <w:footnote w:type="continuationSeparator" w:id="0">
    <w:p w14:paraId="161BF331" w14:textId="77777777" w:rsidR="00BF4CF3" w:rsidRDefault="00BF4CF3" w:rsidP="00AD3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59688" w14:textId="6D32BE3C" w:rsidR="00AD33EC" w:rsidRDefault="00AD33EC">
    <w:pPr>
      <w:pStyle w:val="Header"/>
    </w:pPr>
    <w:r>
      <w:rPr>
        <w:rFonts w:ascii="Bookman Old Style" w:hAnsi="Bookman Old Style"/>
        <w:noProof/>
        <w:sz w:val="96"/>
        <w:szCs w:val="96"/>
      </w:rPr>
      <w:drawing>
        <wp:inline distT="0" distB="0" distL="0" distR="0" wp14:anchorId="4EB8E474" wp14:editId="6CBE80F5">
          <wp:extent cx="5731510" cy="426939"/>
          <wp:effectExtent l="0" t="0" r="254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CHOOL LOGO CREA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26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BC"/>
    <w:rsid w:val="004C1251"/>
    <w:rsid w:val="00AD33EC"/>
    <w:rsid w:val="00BF4CF3"/>
    <w:rsid w:val="00E1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9FB5A"/>
  <w15:chartTrackingRefBased/>
  <w15:docId w15:val="{A088FFA2-F5BC-4CC5-BEAE-6E1A1FAD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3EC"/>
  </w:style>
  <w:style w:type="paragraph" w:styleId="Footer">
    <w:name w:val="footer"/>
    <w:basedOn w:val="Normal"/>
    <w:link w:val="FooterChar"/>
    <w:uiPriority w:val="99"/>
    <w:unhideWhenUsed/>
    <w:rsid w:val="00AD3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2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8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2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yqWvMB2hS9tRtRkh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kumari</dc:creator>
  <cp:keywords/>
  <dc:description/>
  <cp:lastModifiedBy>sathya kumari</cp:lastModifiedBy>
  <cp:revision>2</cp:revision>
  <dcterms:created xsi:type="dcterms:W3CDTF">2020-12-12T05:47:00Z</dcterms:created>
  <dcterms:modified xsi:type="dcterms:W3CDTF">2020-12-12T05:50:00Z</dcterms:modified>
</cp:coreProperties>
</file>